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1113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NUGROHO ARI PRANATA,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198812182022211004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Desember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Tanjung 02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