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A. WURYANTI,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197410072021212004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Tlompakan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