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RETNO SAPARINTEN,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198510112022212024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Oktober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Kradenan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