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ISTATIK ULYANITA,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198901252024212008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Leyangan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