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YULAIKHOH,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199803182023212007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05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