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ENGGAR DWI UTAMI,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199505052023212084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