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TIARA ANISYA WINDYA ELYANA,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199607272023212012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