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YULIYANTO,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198907232023211026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Teknik Penyehatan Lingkungan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275.000,00 (dua ratus tujuh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