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TRIS SUTANTYO,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199206182023211005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