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LESIA ADITYA,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199707302024211007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Juli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Baran 02 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