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BAGUS ROFIQUDIN,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199909022024211007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Gunung Sugih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September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Suruh 02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