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ROKY BUDI WAHANA,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198512042022211013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Desember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RUPA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