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ANANDA FARIDA IRAWATI,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199412032022212010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Tempuran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