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MUCHAMMAD ZAID UBAIDILLAH,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199403142024211007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Maret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Keperawatan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Lerep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Perawat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