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 INDRIYANI,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199801102023212006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Januari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Sukorejo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