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MUNAFIAH,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198504122023212020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April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Suruh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