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CATHARINA DIAN SULISTYANINGSIH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199504072022212011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April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Sukoharjo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