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DERI UTOMO,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198305182023211011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