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1313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ANDIKA DINAR PAMUNGKAS,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199511152023211004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November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Jambu 01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