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2078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WAHYU MEIDAYANI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198605152022212028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15 Mei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Koripan 02 Kecamatan Susukan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