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LULUK BARIROH,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197607052022212008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Pledokan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